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F92BC1">
        <w:t>02</w:t>
      </w:r>
      <w:r w:rsidRPr="003A70D0">
        <w:t xml:space="preserve">» </w:t>
      </w:r>
      <w:r w:rsidR="00D02788" w:rsidRPr="003A70D0">
        <w:t xml:space="preserve"> </w:t>
      </w:r>
      <w:r w:rsidR="00F92BC1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proofErr w:type="gramStart"/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«Сангтудинская ГЭС</w:t>
      </w:r>
      <w:r w:rsidR="00C83A84">
        <w:rPr>
          <w:bCs/>
        </w:rPr>
        <w:t>-1</w:t>
      </w:r>
      <w:r w:rsidR="007B2F58" w:rsidRPr="007B2F58">
        <w:rPr>
          <w:bCs/>
        </w:rPr>
        <w:t xml:space="preserve">» </w:t>
      </w:r>
      <w:r w:rsidR="00D02788" w:rsidRPr="007B2F58">
        <w:rPr>
          <w:bCs/>
        </w:rPr>
        <w:t>(</w:t>
      </w:r>
      <w:r w:rsidR="007B2F58" w:rsidRPr="00986D2D">
        <w:rPr>
          <w:bCs/>
        </w:rPr>
        <w:t>РТ, г. Душанбе, ул. Айни 48, БЦ «Созидание», Блок «А», 10 этаж</w:t>
      </w:r>
      <w:r w:rsidR="00D02788" w:rsidRPr="00986D2D">
        <w:rPr>
          <w:bCs/>
        </w:rPr>
        <w:t>)</w:t>
      </w:r>
      <w:r w:rsidR="00D02788" w:rsidRPr="00986D2D">
        <w:t xml:space="preserve">, на основании </w:t>
      </w:r>
      <w:r w:rsidR="00F92BC1">
        <w:t>Извещения</w:t>
      </w:r>
      <w:r w:rsidR="00D02788" w:rsidRPr="00986D2D">
        <w:t xml:space="preserve"> </w:t>
      </w:r>
      <w:r w:rsidR="00C83A84" w:rsidRPr="00986D2D">
        <w:t xml:space="preserve">№ </w:t>
      </w:r>
      <w:r w:rsidR="00F92BC1">
        <w:t>274</w:t>
      </w:r>
      <w:r w:rsidR="00C83A84" w:rsidRPr="00986D2D">
        <w:t xml:space="preserve">/Д-АС от </w:t>
      </w:r>
      <w:r w:rsidR="00986D2D" w:rsidRPr="00986D2D">
        <w:t>1</w:t>
      </w:r>
      <w:r w:rsidR="00F92BC1">
        <w:t>9</w:t>
      </w:r>
      <w:r w:rsidR="00C83A84" w:rsidRPr="00986D2D">
        <w:t>.0</w:t>
      </w:r>
      <w:r w:rsidR="00986D2D" w:rsidRPr="00986D2D">
        <w:t>3</w:t>
      </w:r>
      <w:r w:rsidR="00C83A84" w:rsidRPr="00986D2D">
        <w:t xml:space="preserve">.20г. </w:t>
      </w:r>
      <w:r w:rsidR="004465FA" w:rsidRPr="00986D2D">
        <w:t>по</w:t>
      </w:r>
      <w:r w:rsidR="007B2F58" w:rsidRPr="00986D2D">
        <w:t xml:space="preserve"> проведению</w:t>
      </w:r>
      <w:r w:rsidR="009E4B01" w:rsidRPr="00986D2D">
        <w:t xml:space="preserve"> </w:t>
      </w:r>
      <w:r w:rsidR="00F92BC1" w:rsidRPr="00F92BC1">
        <w:rPr>
          <w:i/>
        </w:rPr>
        <w:t>открыт</w:t>
      </w:r>
      <w:r w:rsidR="00F92BC1">
        <w:rPr>
          <w:i/>
        </w:rPr>
        <w:t>ого</w:t>
      </w:r>
      <w:r w:rsidR="00F92BC1" w:rsidRPr="00F92BC1">
        <w:rPr>
          <w:i/>
        </w:rPr>
        <w:t xml:space="preserve"> запрос</w:t>
      </w:r>
      <w:r w:rsidR="00F92BC1">
        <w:rPr>
          <w:i/>
        </w:rPr>
        <w:t>а</w:t>
      </w:r>
      <w:r w:rsidR="00F92BC1" w:rsidRPr="00F92BC1">
        <w:rPr>
          <w:i/>
        </w:rPr>
        <w:t xml:space="preserve"> предложений</w:t>
      </w:r>
      <w:r w:rsidR="00D02788" w:rsidRPr="00986D2D">
        <w:t xml:space="preserve"> </w:t>
      </w:r>
      <w:r w:rsidR="007B2F58" w:rsidRPr="00986D2D">
        <w:t>на право заключения договора</w:t>
      </w:r>
      <w:r w:rsidR="00F92BC1">
        <w:t xml:space="preserve"> по</w:t>
      </w:r>
      <w:r w:rsidR="007B2F58" w:rsidRPr="00986D2D">
        <w:t xml:space="preserve"> </w:t>
      </w:r>
      <w:r w:rsidR="00F92BC1" w:rsidRPr="00F92BC1">
        <w:t>разработк</w:t>
      </w:r>
      <w:r w:rsidR="00F92BC1">
        <w:t>е рабочей документации и авторского</w:t>
      </w:r>
      <w:r w:rsidR="00F92BC1" w:rsidRPr="00F92BC1">
        <w:t xml:space="preserve"> надзор</w:t>
      </w:r>
      <w:r w:rsidR="00F92BC1">
        <w:t>а</w:t>
      </w:r>
      <w:r w:rsidR="00F92BC1" w:rsidRPr="00F92BC1">
        <w:t xml:space="preserve"> по укрепительной цементации левого туннеля СЭВ</w:t>
      </w:r>
      <w:r w:rsidR="004465FA" w:rsidRPr="00986D2D">
        <w:rPr>
          <w:snapToGrid w:val="0"/>
        </w:rPr>
        <w:t>,</w:t>
      </w:r>
      <w:r w:rsidR="004465FA" w:rsidRPr="00986D2D">
        <w:t xml:space="preserve"> настоящим с</w:t>
      </w:r>
      <w:r w:rsidR="004465FA" w:rsidRPr="00AD6012">
        <w:t xml:space="preserve">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9960C4">
        <w:rPr>
          <w:i/>
          <w:u w:val="single"/>
        </w:rPr>
        <w:t>24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21CB1">
        <w:rPr>
          <w:i/>
          <w:u w:val="single"/>
        </w:rPr>
        <w:t>24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BAC" w:rsidRDefault="00744BAC" w:rsidP="00332CF4">
      <w:r>
        <w:separator/>
      </w:r>
    </w:p>
  </w:endnote>
  <w:endnote w:type="continuationSeparator" w:id="0">
    <w:p w:rsidR="00744BAC" w:rsidRDefault="00744BAC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BAC" w:rsidRDefault="00744BAC" w:rsidP="00332CF4">
      <w:r>
        <w:separator/>
      </w:r>
    </w:p>
  </w:footnote>
  <w:footnote w:type="continuationSeparator" w:id="0">
    <w:p w:rsidR="00744BAC" w:rsidRDefault="00744BAC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1C676D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5F47BF"/>
    <w:rsid w:val="006012AC"/>
    <w:rsid w:val="00620D03"/>
    <w:rsid w:val="00643770"/>
    <w:rsid w:val="006649F6"/>
    <w:rsid w:val="00690278"/>
    <w:rsid w:val="00692E09"/>
    <w:rsid w:val="00695BD3"/>
    <w:rsid w:val="006B5CAD"/>
    <w:rsid w:val="00730408"/>
    <w:rsid w:val="007433CF"/>
    <w:rsid w:val="00744BAC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86D2D"/>
    <w:rsid w:val="009960C4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116B3"/>
    <w:rsid w:val="00A26E35"/>
    <w:rsid w:val="00A26E4A"/>
    <w:rsid w:val="00A30C22"/>
    <w:rsid w:val="00A34441"/>
    <w:rsid w:val="00A73811"/>
    <w:rsid w:val="00A74AB5"/>
    <w:rsid w:val="00A839FE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21CB1"/>
    <w:rsid w:val="00B30237"/>
    <w:rsid w:val="00B30939"/>
    <w:rsid w:val="00B36106"/>
    <w:rsid w:val="00B84895"/>
    <w:rsid w:val="00BB564E"/>
    <w:rsid w:val="00BC55CF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95D68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A7CC1"/>
    <w:rsid w:val="00ED6540"/>
    <w:rsid w:val="00EE03BB"/>
    <w:rsid w:val="00EE07CE"/>
    <w:rsid w:val="00EE1184"/>
    <w:rsid w:val="00F55A79"/>
    <w:rsid w:val="00F92BC1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29</cp:revision>
  <cp:lastPrinted>2020-03-12T05:51:00Z</cp:lastPrinted>
  <dcterms:created xsi:type="dcterms:W3CDTF">2015-09-28T09:26:00Z</dcterms:created>
  <dcterms:modified xsi:type="dcterms:W3CDTF">2020-04-03T09:11:00Z</dcterms:modified>
</cp:coreProperties>
</file>